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2030" w14:textId="72DB3347" w:rsidR="00B80A46" w:rsidRPr="00853CF9" w:rsidRDefault="00B80A46">
      <w:pPr>
        <w:rPr>
          <w:color w:val="FF0000"/>
        </w:rPr>
      </w:pPr>
      <w:r w:rsidRPr="00853CF9">
        <w:rPr>
          <w:color w:val="FF0000"/>
        </w:rPr>
        <w:t>Seminars currently available:</w:t>
      </w:r>
    </w:p>
    <w:p w14:paraId="056F825F" w14:textId="77777777" w:rsidR="00B80A46" w:rsidRDefault="00B80A46"/>
    <w:p w14:paraId="347E0FC8" w14:textId="7976D8F1" w:rsidR="00B80A46" w:rsidRPr="00853CF9" w:rsidRDefault="00853CF9">
      <w:pPr>
        <w:rPr>
          <w:color w:val="4472C4" w:themeColor="accent1"/>
        </w:rPr>
      </w:pPr>
      <w:r>
        <w:rPr>
          <w:color w:val="4472C4" w:themeColor="accent1"/>
        </w:rPr>
        <w:t xml:space="preserve">What is </w:t>
      </w:r>
      <w:r w:rsidR="00B80A46" w:rsidRPr="00853CF9">
        <w:rPr>
          <w:color w:val="4472C4" w:themeColor="accent1"/>
        </w:rPr>
        <w:t>Autism</w:t>
      </w:r>
      <w:r>
        <w:rPr>
          <w:color w:val="4472C4" w:themeColor="accent1"/>
        </w:rPr>
        <w:t>?</w:t>
      </w:r>
      <w:r w:rsidR="00B80A46" w:rsidRPr="00853CF9">
        <w:rPr>
          <w:color w:val="4472C4" w:themeColor="accent1"/>
        </w:rPr>
        <w:t xml:space="preserve"> </w:t>
      </w:r>
    </w:p>
    <w:p w14:paraId="173C1549" w14:textId="5FF82141" w:rsidR="00B80A46" w:rsidRDefault="00853CF9">
      <w:pPr>
        <w:rPr>
          <w:color w:val="4472C4" w:themeColor="accent1"/>
        </w:rPr>
      </w:pPr>
      <w:r>
        <w:rPr>
          <w:color w:val="4472C4" w:themeColor="accent1"/>
        </w:rPr>
        <w:t xml:space="preserve">What is </w:t>
      </w:r>
      <w:r w:rsidR="00B80A46" w:rsidRPr="00853CF9">
        <w:rPr>
          <w:color w:val="4472C4" w:themeColor="accent1"/>
        </w:rPr>
        <w:t>Asperger’s</w:t>
      </w:r>
      <w:r>
        <w:rPr>
          <w:color w:val="4472C4" w:themeColor="accent1"/>
        </w:rPr>
        <w:t>?</w:t>
      </w:r>
    </w:p>
    <w:p w14:paraId="4D2093ED" w14:textId="15FB3BB9" w:rsidR="00853CF9" w:rsidRPr="00853CF9" w:rsidRDefault="00853CF9">
      <w:pPr>
        <w:rPr>
          <w:color w:val="4472C4" w:themeColor="accent1"/>
        </w:rPr>
      </w:pPr>
      <w:r>
        <w:rPr>
          <w:color w:val="4472C4" w:themeColor="accent1"/>
        </w:rPr>
        <w:t>The Difference Between Autism and Asperger’s</w:t>
      </w:r>
      <w:bookmarkStart w:id="0" w:name="_GoBack"/>
      <w:bookmarkEnd w:id="0"/>
    </w:p>
    <w:p w14:paraId="4EDB3FD1" w14:textId="77777777" w:rsidR="00B80A46" w:rsidRDefault="00B80A46"/>
    <w:p w14:paraId="487D49CB" w14:textId="4868D975" w:rsidR="005E09D6" w:rsidRDefault="00B80A46">
      <w:r>
        <w:t>Seminar rates:</w:t>
      </w:r>
    </w:p>
    <w:p w14:paraId="796B2BA7" w14:textId="6456B58F" w:rsidR="00B80A46" w:rsidRDefault="00B80A46">
      <w:r>
        <w:tab/>
        <w:t xml:space="preserve">$160 an hour (group </w:t>
      </w:r>
      <w:r w:rsidR="00853CF9">
        <w:t>size 7 and under</w:t>
      </w:r>
      <w:r>
        <w:t>)</w:t>
      </w:r>
    </w:p>
    <w:p w14:paraId="3F9F7AF6" w14:textId="68190F4B" w:rsidR="00B80A46" w:rsidRDefault="00B80A46">
      <w:r>
        <w:tab/>
        <w:t>$25 per person</w:t>
      </w:r>
      <w:r w:rsidR="00853CF9">
        <w:t xml:space="preserve"> (group size 8 and over)</w:t>
      </w:r>
    </w:p>
    <w:p w14:paraId="224D52E4" w14:textId="71430B4C" w:rsidR="00853CF9" w:rsidRDefault="00853CF9">
      <w:r>
        <w:t>Non-profit rates:</w:t>
      </w:r>
    </w:p>
    <w:p w14:paraId="341544EB" w14:textId="1397FE9A" w:rsidR="00853CF9" w:rsidRDefault="00853CF9">
      <w:r>
        <w:tab/>
        <w:t>$100 an hour (group size 7 and under)</w:t>
      </w:r>
    </w:p>
    <w:p w14:paraId="462430F6" w14:textId="79FDAA31" w:rsidR="00853CF9" w:rsidRDefault="00853CF9">
      <w:r>
        <w:tab/>
        <w:t>$15 per person (group size 8 and over)</w:t>
      </w:r>
    </w:p>
    <w:sectPr w:rsidR="0085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46"/>
    <w:rsid w:val="005E09D6"/>
    <w:rsid w:val="00853CF9"/>
    <w:rsid w:val="00B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E0F9"/>
  <w15:chartTrackingRefBased/>
  <w15:docId w15:val="{21E227DE-DC64-4561-841F-BC125424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Denton</dc:creator>
  <cp:keywords/>
  <dc:description/>
  <cp:lastModifiedBy>Erik Denton</cp:lastModifiedBy>
  <cp:revision>1</cp:revision>
  <dcterms:created xsi:type="dcterms:W3CDTF">2018-09-12T18:14:00Z</dcterms:created>
  <dcterms:modified xsi:type="dcterms:W3CDTF">2018-09-12T18:29:00Z</dcterms:modified>
</cp:coreProperties>
</file>